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57369" w14:textId="77777777" w:rsidR="008F4486" w:rsidRDefault="0006721E">
      <w:pPr>
        <w:ind w:left="140" w:hangingChars="50" w:hanging="1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>Погоджено:</w:t>
      </w:r>
      <w:r>
        <w:rPr>
          <w:rFonts w:ascii="Times New Roman" w:hAnsi="Times New Roman" w:cs="Times New Roman"/>
          <w:sz w:val="28"/>
          <w:szCs w:val="28"/>
          <w:lang w:bidi="ar"/>
        </w:rPr>
        <w:tab/>
      </w:r>
      <w:r>
        <w:rPr>
          <w:rFonts w:ascii="Times New Roman" w:hAnsi="Times New Roman" w:cs="Times New Roman"/>
          <w:sz w:val="28"/>
          <w:szCs w:val="28"/>
          <w:lang w:bidi="ar"/>
        </w:rPr>
        <w:tab/>
      </w:r>
      <w:r>
        <w:rPr>
          <w:rFonts w:ascii="Times New Roman" w:hAnsi="Times New Roman" w:cs="Times New Roman"/>
          <w:sz w:val="28"/>
          <w:szCs w:val="28"/>
          <w:lang w:bidi="ar"/>
        </w:rPr>
        <w:tab/>
      </w:r>
      <w:r>
        <w:rPr>
          <w:rFonts w:ascii="Times New Roman" w:hAnsi="Times New Roman" w:cs="Times New Roman"/>
          <w:sz w:val="28"/>
          <w:szCs w:val="28"/>
          <w:lang w:bidi="ar"/>
        </w:rPr>
        <w:tab/>
      </w:r>
      <w:r>
        <w:rPr>
          <w:rFonts w:ascii="Times New Roman" w:hAnsi="Times New Roman" w:cs="Times New Roman"/>
          <w:sz w:val="28"/>
          <w:szCs w:val="28"/>
          <w:lang w:bidi="ar"/>
        </w:rPr>
        <w:tab/>
      </w:r>
      <w:r>
        <w:rPr>
          <w:rFonts w:ascii="Times New Roman" w:hAnsi="Times New Roman" w:cs="Times New Roman"/>
          <w:sz w:val="28"/>
          <w:szCs w:val="28"/>
          <w:lang w:bidi="ar"/>
        </w:rPr>
        <w:tab/>
      </w:r>
      <w:r>
        <w:rPr>
          <w:rFonts w:ascii="Times New Roman" w:hAnsi="Times New Roman" w:cs="Times New Roman"/>
          <w:sz w:val="28"/>
          <w:szCs w:val="28"/>
          <w:lang w:val="uk-UA" w:bidi="ar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  <w:lang w:bidi="ar"/>
        </w:rPr>
        <w:t>Затверджено:</w:t>
      </w:r>
    </w:p>
    <w:p w14:paraId="59082A80" w14:textId="5BA38530" w:rsidR="008F4486" w:rsidRDefault="000672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 xml:space="preserve">Голова </w:t>
      </w:r>
      <w:r>
        <w:rPr>
          <w:rFonts w:ascii="Times New Roman" w:hAnsi="Times New Roman" w:cs="Times New Roman"/>
          <w:sz w:val="28"/>
          <w:szCs w:val="28"/>
          <w:lang w:val="uk-UA" w:bidi="ar"/>
        </w:rPr>
        <w:t>студентсь</w:t>
      </w:r>
      <w:r>
        <w:rPr>
          <w:rFonts w:ascii="Times New Roman" w:hAnsi="Times New Roman" w:cs="Times New Roman"/>
          <w:sz w:val="28"/>
          <w:szCs w:val="28"/>
          <w:lang w:bidi="ar"/>
        </w:rPr>
        <w:t>кого профкому</w:t>
      </w:r>
      <w:r>
        <w:rPr>
          <w:rFonts w:ascii="Times New Roman" w:hAnsi="Times New Roman" w:cs="Times New Roman"/>
          <w:sz w:val="28"/>
          <w:szCs w:val="28"/>
          <w:lang w:bidi="ar"/>
        </w:rPr>
        <w:tab/>
      </w:r>
      <w:r>
        <w:rPr>
          <w:rFonts w:ascii="Times New Roman" w:hAnsi="Times New Roman" w:cs="Times New Roman"/>
          <w:sz w:val="28"/>
          <w:szCs w:val="28"/>
          <w:lang w:bidi="ar"/>
        </w:rPr>
        <w:tab/>
      </w:r>
      <w:r>
        <w:rPr>
          <w:rFonts w:ascii="Times New Roman" w:hAnsi="Times New Roman" w:cs="Times New Roman"/>
          <w:sz w:val="28"/>
          <w:szCs w:val="28"/>
          <w:lang w:val="uk-UA" w:bidi="ar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bidi="ar"/>
        </w:rPr>
        <w:t>Директор ЛМВПУЗТ</w:t>
      </w:r>
    </w:p>
    <w:p w14:paraId="74C0D855" w14:textId="77777777" w:rsidR="008F4486" w:rsidRDefault="000672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 xml:space="preserve">______________ </w:t>
      </w:r>
      <w:r>
        <w:rPr>
          <w:rFonts w:ascii="Times New Roman" w:hAnsi="Times New Roman" w:cs="Times New Roman"/>
          <w:sz w:val="28"/>
          <w:szCs w:val="28"/>
          <w:lang w:val="uk-UA" w:bidi="ar"/>
        </w:rPr>
        <w:t>Г. Г. Москалик</w:t>
      </w:r>
      <w:r>
        <w:rPr>
          <w:rFonts w:ascii="Times New Roman" w:hAnsi="Times New Roman" w:cs="Times New Roman"/>
          <w:sz w:val="28"/>
          <w:szCs w:val="28"/>
          <w:lang w:bidi="ar"/>
        </w:rPr>
        <w:tab/>
      </w:r>
      <w:r>
        <w:rPr>
          <w:rFonts w:ascii="Times New Roman" w:hAnsi="Times New Roman" w:cs="Times New Roman"/>
          <w:sz w:val="28"/>
          <w:szCs w:val="28"/>
          <w:lang w:val="uk-UA" w:bidi="ar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  <w:lang w:bidi="ar"/>
        </w:rPr>
        <w:t>________ П.С.Росіцький</w:t>
      </w:r>
    </w:p>
    <w:p w14:paraId="4D511E91" w14:textId="6369609E" w:rsidR="008F4486" w:rsidRDefault="000672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>“____”___________ 202</w:t>
      </w:r>
      <w:r>
        <w:rPr>
          <w:rFonts w:ascii="Times New Roman" w:hAnsi="Times New Roman" w:cs="Times New Roman"/>
          <w:sz w:val="28"/>
          <w:szCs w:val="28"/>
          <w:lang w:val="uk-UA" w:bidi="ar"/>
        </w:rPr>
        <w:t xml:space="preserve">6 </w:t>
      </w:r>
      <w:r>
        <w:rPr>
          <w:rFonts w:ascii="Times New Roman" w:hAnsi="Times New Roman" w:cs="Times New Roman"/>
          <w:sz w:val="28"/>
          <w:szCs w:val="28"/>
          <w:lang w:bidi="ar"/>
        </w:rPr>
        <w:t>р.</w:t>
      </w:r>
      <w:r>
        <w:rPr>
          <w:rFonts w:ascii="Times New Roman" w:hAnsi="Times New Roman" w:cs="Times New Roman"/>
          <w:sz w:val="28"/>
          <w:szCs w:val="28"/>
          <w:lang w:bidi="ar"/>
        </w:rPr>
        <w:tab/>
      </w:r>
      <w:r>
        <w:rPr>
          <w:rFonts w:ascii="Times New Roman" w:hAnsi="Times New Roman" w:cs="Times New Roman"/>
          <w:sz w:val="28"/>
          <w:szCs w:val="28"/>
          <w:lang w:bidi="ar"/>
        </w:rPr>
        <w:tab/>
      </w:r>
      <w:r>
        <w:rPr>
          <w:rFonts w:ascii="Times New Roman" w:hAnsi="Times New Roman" w:cs="Times New Roman"/>
          <w:sz w:val="28"/>
          <w:szCs w:val="28"/>
          <w:lang w:val="uk-UA" w:bidi="ar"/>
        </w:rPr>
        <w:t xml:space="preserve">           </w:t>
      </w:r>
      <w:r>
        <w:rPr>
          <w:rFonts w:ascii="Times New Roman" w:hAnsi="Times New Roman" w:cs="Times New Roman"/>
          <w:sz w:val="28"/>
          <w:szCs w:val="28"/>
          <w:lang w:bidi="ar"/>
        </w:rPr>
        <w:t>“____”___________ 202</w:t>
      </w:r>
      <w:r>
        <w:rPr>
          <w:rFonts w:ascii="Times New Roman" w:hAnsi="Times New Roman" w:cs="Times New Roman"/>
          <w:sz w:val="28"/>
          <w:szCs w:val="28"/>
          <w:lang w:val="uk-UA" w:bidi="ar"/>
        </w:rPr>
        <w:t xml:space="preserve">6 </w:t>
      </w:r>
      <w:r>
        <w:rPr>
          <w:rFonts w:ascii="Times New Roman" w:hAnsi="Times New Roman" w:cs="Times New Roman"/>
          <w:sz w:val="28"/>
          <w:szCs w:val="28"/>
          <w:lang w:bidi="ar"/>
        </w:rPr>
        <w:t>р.</w:t>
      </w:r>
    </w:p>
    <w:p w14:paraId="1B4769C8" w14:textId="77777777" w:rsidR="008F4486" w:rsidRDefault="000672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</w:p>
    <w:p w14:paraId="0EE02BA6" w14:textId="77777777" w:rsidR="008F4486" w:rsidRDefault="000672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bidi="ar"/>
        </w:rPr>
        <w:t>П Р А В И Л А</w:t>
      </w:r>
    </w:p>
    <w:p w14:paraId="2D27ECF4" w14:textId="77777777" w:rsidR="008F4486" w:rsidRDefault="000672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bidi="ar"/>
        </w:rPr>
        <w:t>внутрішнього розпорядку для</w:t>
      </w:r>
      <w:r>
        <w:rPr>
          <w:rFonts w:ascii="Times New Roman" w:hAnsi="Times New Roman" w:cs="Times New Roman"/>
          <w:b/>
          <w:sz w:val="28"/>
          <w:szCs w:val="28"/>
          <w:lang w:val="uk-UA" w:bidi="ar"/>
        </w:rPr>
        <w:t xml:space="preserve"> студентів</w:t>
      </w:r>
      <w:r>
        <w:rPr>
          <w:rFonts w:ascii="Times New Roman" w:hAnsi="Times New Roman" w:cs="Times New Roman"/>
          <w:b/>
          <w:sz w:val="28"/>
          <w:szCs w:val="28"/>
          <w:lang w:bidi="ar"/>
        </w:rPr>
        <w:t>,</w:t>
      </w:r>
    </w:p>
    <w:p w14:paraId="5F22BB88" w14:textId="77777777" w:rsidR="008F4486" w:rsidRDefault="000672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bidi="ar"/>
        </w:rPr>
        <w:t>які проживають в гуртожитку Львівського міжрегіонального</w:t>
      </w:r>
    </w:p>
    <w:p w14:paraId="5235F7B5" w14:textId="77777777" w:rsidR="008F4486" w:rsidRDefault="000672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bidi="ar"/>
        </w:rPr>
        <w:t>вищого професійного училища залізничного транспорту</w:t>
      </w:r>
    </w:p>
    <w:p w14:paraId="3B472930" w14:textId="77777777" w:rsidR="00E036B4" w:rsidRDefault="0006721E" w:rsidP="00E036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bidi="ar"/>
        </w:rPr>
        <w:t xml:space="preserve"> </w:t>
      </w:r>
    </w:p>
    <w:p w14:paraId="4A4F1D66" w14:textId="6F4B6AA5" w:rsidR="008F4486" w:rsidRPr="00E036B4" w:rsidRDefault="0006721E" w:rsidP="00E036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  <w:lang w:val="uk-UA" w:bidi="ar"/>
        </w:rPr>
        <w:t>Студенти</w:t>
      </w:r>
      <w:r>
        <w:rPr>
          <w:rFonts w:ascii="Times New Roman" w:hAnsi="Times New Roman" w:cs="Times New Roman"/>
          <w:sz w:val="28"/>
          <w:szCs w:val="28"/>
          <w:u w:val="single"/>
          <w:lang w:bidi="ar"/>
        </w:rPr>
        <w:t>, які проживають в гуртожитку мають право:</w:t>
      </w:r>
    </w:p>
    <w:p w14:paraId="2EF1C6C3" w14:textId="77777777" w:rsidR="008F4486" w:rsidRDefault="0006721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>-безкоштовно користуватися меблями та іншим інвентарем, постільними речами, а також: телевізорами, холодильниками, електроплитами, які розставлені в спеціальних місцях, послугами душових кімнат і т.д.;</w:t>
      </w:r>
    </w:p>
    <w:p w14:paraId="241AC2DC" w14:textId="77777777" w:rsidR="008F4486" w:rsidRDefault="0006721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 xml:space="preserve">-брати участь в </w:t>
      </w:r>
      <w:r>
        <w:rPr>
          <w:rFonts w:ascii="Times New Roman" w:hAnsi="Times New Roman" w:cs="Times New Roman"/>
          <w:sz w:val="28"/>
          <w:szCs w:val="28"/>
          <w:lang w:val="uk-UA" w:bidi="ar"/>
        </w:rPr>
        <w:t>студент</w:t>
      </w:r>
      <w:r>
        <w:rPr>
          <w:rFonts w:ascii="Times New Roman" w:hAnsi="Times New Roman" w:cs="Times New Roman"/>
          <w:sz w:val="28"/>
          <w:szCs w:val="28"/>
          <w:lang w:bidi="ar"/>
        </w:rPr>
        <w:t>ському самоврядуванні;</w:t>
      </w:r>
    </w:p>
    <w:p w14:paraId="0A9C14BD" w14:textId="77777777" w:rsidR="008F4486" w:rsidRDefault="0006721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>-відвідувати і брати участь у всіх масових заходах, які проводяться в гуртожитку, в гуртках художньої самодіяльності, художньої та технічної творчості, спортивних секціях;</w:t>
      </w:r>
    </w:p>
    <w:p w14:paraId="0FB52674" w14:textId="77777777" w:rsidR="008F4486" w:rsidRDefault="0006721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>-до 20.00 год. в кімнаті можуть знаходитись друзі, рідні, знайомі за умови, якщо вони залишили на прохідній документ, що засвідчує особу;</w:t>
      </w:r>
    </w:p>
    <w:p w14:paraId="411FC82E" w14:textId="77777777" w:rsidR="008F4486" w:rsidRDefault="0006721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>-цінні особисті речі здавати в камеру зберігання, бо у випадку їх крадіжки адміністрація училища відповідальності не несе.</w:t>
      </w:r>
    </w:p>
    <w:p w14:paraId="6B7B91EA" w14:textId="77777777" w:rsidR="008F4486" w:rsidRDefault="0006721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</w:p>
    <w:p w14:paraId="4B0BE882" w14:textId="77777777" w:rsidR="008F4486" w:rsidRDefault="0006721E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  <w:lang w:val="uk-UA" w:bidi="ar"/>
        </w:rPr>
        <w:t>Студенти</w:t>
      </w:r>
      <w:r>
        <w:rPr>
          <w:rFonts w:ascii="Times New Roman" w:hAnsi="Times New Roman" w:cs="Times New Roman"/>
          <w:sz w:val="28"/>
          <w:szCs w:val="28"/>
          <w:u w:val="single"/>
          <w:lang w:bidi="ar"/>
        </w:rPr>
        <w:t xml:space="preserve"> зобов’язані:</w:t>
      </w:r>
    </w:p>
    <w:p w14:paraId="755ABD13" w14:textId="77777777" w:rsidR="008F4486" w:rsidRDefault="0006721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>-дотримуватись визначеного розпорядку дня;</w:t>
      </w:r>
    </w:p>
    <w:p w14:paraId="18F34CD5" w14:textId="77777777" w:rsidR="008F4486" w:rsidRDefault="0006721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 xml:space="preserve">-виконувати вимоги посадових осіб та органів </w:t>
      </w:r>
      <w:r>
        <w:rPr>
          <w:rFonts w:ascii="Times New Roman" w:hAnsi="Times New Roman" w:cs="Times New Roman"/>
          <w:sz w:val="28"/>
          <w:szCs w:val="28"/>
          <w:lang w:val="uk-UA" w:bidi="ar"/>
        </w:rPr>
        <w:t>студент</w:t>
      </w:r>
      <w:r>
        <w:rPr>
          <w:rFonts w:ascii="Times New Roman" w:hAnsi="Times New Roman" w:cs="Times New Roman"/>
          <w:sz w:val="28"/>
          <w:szCs w:val="28"/>
          <w:lang w:bidi="ar"/>
        </w:rPr>
        <w:t>ського самоврядування;</w:t>
      </w:r>
    </w:p>
    <w:p w14:paraId="74FAE625" w14:textId="77777777" w:rsidR="008F4486" w:rsidRDefault="0006721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>-дотримуватись правил санітарної та особистої гігієни;</w:t>
      </w:r>
    </w:p>
    <w:p w14:paraId="07595F83" w14:textId="77777777" w:rsidR="008F4486" w:rsidRDefault="0006721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>-бережливо ставитись до громадської власності;</w:t>
      </w:r>
    </w:p>
    <w:p w14:paraId="63D75930" w14:textId="77777777" w:rsidR="008F4486" w:rsidRDefault="0006721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>-поліпшувати житлово-побутові умови, брати активну участь у суспільно-корисній праці;</w:t>
      </w:r>
    </w:p>
    <w:p w14:paraId="28F3B27B" w14:textId="77777777" w:rsidR="008F4486" w:rsidRDefault="0006721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>-дбати про благоустрій гуртожитку і прилеглої території;</w:t>
      </w:r>
    </w:p>
    <w:p w14:paraId="6CE6A639" w14:textId="77777777" w:rsidR="008F4486" w:rsidRDefault="0006721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>-при виході з кімнат гуртожитку вимикати світло, закривати водопровідні крани, здавати ключі черговому коменданту;</w:t>
      </w:r>
    </w:p>
    <w:p w14:paraId="080EBF24" w14:textId="77777777" w:rsidR="008F4486" w:rsidRDefault="0006721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>-прибирати кімнати і виносити сміття у визначене місце</w:t>
      </w:r>
    </w:p>
    <w:p w14:paraId="0D5CE3A1" w14:textId="77777777" w:rsidR="008F4486" w:rsidRDefault="0006721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</w:p>
    <w:p w14:paraId="5CA18E19" w14:textId="77777777" w:rsidR="008F4486" w:rsidRDefault="0006721E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  <w:lang w:bidi="ar"/>
        </w:rPr>
        <w:t>Категорично забороняється:</w:t>
      </w:r>
    </w:p>
    <w:p w14:paraId="5C6B3114" w14:textId="77777777" w:rsidR="008F4486" w:rsidRDefault="0006721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>-самовільно переставляти меблі, обмінювати їх і виносити з гуртожитку;</w:t>
      </w:r>
    </w:p>
    <w:p w14:paraId="577F6861" w14:textId="77777777" w:rsidR="008F4486" w:rsidRDefault="0006721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lastRenderedPageBreak/>
        <w:tab/>
        <w:t>-готувати їжу в кімнаті, користуватися в помешканні електронагрівальними приладами, телерадіоприймачами, міняти замки і номери таблички на дверях;</w:t>
      </w:r>
    </w:p>
    <w:p w14:paraId="7AF4AB17" w14:textId="77777777" w:rsidR="008F4486" w:rsidRDefault="0006721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>-курити в кімнатах і коридорах гуртожитку;</w:t>
      </w:r>
    </w:p>
    <w:p w14:paraId="1C92E143" w14:textId="77777777" w:rsidR="008F4486" w:rsidRDefault="0006721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>-викидати сміття через вікна;</w:t>
      </w:r>
    </w:p>
    <w:p w14:paraId="12B7E6C2" w14:textId="77777777" w:rsidR="008F4486" w:rsidRDefault="0006721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>-не дозволяється після 21.00 год. заходити хлопцям</w:t>
      </w:r>
      <w:r>
        <w:rPr>
          <w:rFonts w:ascii="Times New Roman" w:hAnsi="Times New Roman" w:cs="Times New Roman"/>
          <w:sz w:val="28"/>
          <w:szCs w:val="28"/>
          <w:lang w:val="uk-UA" w:bidi="ar"/>
        </w:rPr>
        <w:t>,</w:t>
      </w:r>
      <w:r>
        <w:rPr>
          <w:rFonts w:ascii="Times New Roman" w:hAnsi="Times New Roman" w:cs="Times New Roman"/>
          <w:sz w:val="28"/>
          <w:szCs w:val="28"/>
          <w:lang w:bidi="ar"/>
        </w:rPr>
        <w:t xml:space="preserve"> де проживають дівчата, а дівчатам</w:t>
      </w:r>
      <w:r>
        <w:rPr>
          <w:rFonts w:ascii="Times New Roman" w:hAnsi="Times New Roman" w:cs="Times New Roman"/>
          <w:sz w:val="28"/>
          <w:szCs w:val="28"/>
          <w:lang w:val="uk-UA" w:bidi="ar"/>
        </w:rPr>
        <w:t>,</w:t>
      </w:r>
      <w:r>
        <w:rPr>
          <w:rFonts w:ascii="Times New Roman" w:hAnsi="Times New Roman" w:cs="Times New Roman"/>
          <w:sz w:val="28"/>
          <w:szCs w:val="28"/>
          <w:lang w:bidi="ar"/>
        </w:rPr>
        <w:t xml:space="preserve"> де проживають хлопці.</w:t>
      </w:r>
    </w:p>
    <w:p w14:paraId="20BF9223" w14:textId="77777777" w:rsidR="008F4486" w:rsidRDefault="0006721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</w:p>
    <w:p w14:paraId="53EC67CE" w14:textId="77777777" w:rsidR="008F4486" w:rsidRDefault="0006721E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  <w:lang w:bidi="ar"/>
        </w:rPr>
        <w:t xml:space="preserve"> </w:t>
      </w:r>
    </w:p>
    <w:p w14:paraId="54A6012C" w14:textId="77777777" w:rsidR="008F4486" w:rsidRDefault="0006721E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  <w:lang w:bidi="ar"/>
        </w:rPr>
        <w:t xml:space="preserve">Відповідальність </w:t>
      </w:r>
      <w:r>
        <w:rPr>
          <w:rFonts w:ascii="Times New Roman" w:hAnsi="Times New Roman" w:cs="Times New Roman"/>
          <w:sz w:val="28"/>
          <w:szCs w:val="28"/>
          <w:u w:val="single"/>
          <w:lang w:val="uk-UA" w:bidi="ar"/>
        </w:rPr>
        <w:t>студентів</w:t>
      </w:r>
      <w:r>
        <w:rPr>
          <w:rFonts w:ascii="Times New Roman" w:hAnsi="Times New Roman" w:cs="Times New Roman"/>
          <w:sz w:val="28"/>
          <w:szCs w:val="28"/>
          <w:u w:val="single"/>
          <w:lang w:bidi="ar"/>
        </w:rPr>
        <w:t>:</w:t>
      </w:r>
    </w:p>
    <w:p w14:paraId="09DC5FC1" w14:textId="77777777" w:rsidR="008F4486" w:rsidRDefault="0006721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>-кімнати повинні бути чистими, за незадовільний санітарний стан в кімнатах, отримані три “двійки” в екрані чистоти за погодженням Ради гуртожитку учні будуть виселені з гуртожитку;</w:t>
      </w:r>
    </w:p>
    <w:p w14:paraId="31699826" w14:textId="77777777" w:rsidR="008F4486" w:rsidRDefault="0006721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 xml:space="preserve">-ті </w:t>
      </w:r>
      <w:r>
        <w:rPr>
          <w:rFonts w:ascii="Times New Roman" w:hAnsi="Times New Roman" w:cs="Times New Roman"/>
          <w:sz w:val="28"/>
          <w:szCs w:val="28"/>
          <w:lang w:val="uk-UA" w:bidi="ar"/>
        </w:rPr>
        <w:t>студенти</w:t>
      </w:r>
      <w:r>
        <w:rPr>
          <w:rFonts w:ascii="Times New Roman" w:hAnsi="Times New Roman" w:cs="Times New Roman"/>
          <w:sz w:val="28"/>
          <w:szCs w:val="28"/>
          <w:lang w:bidi="ar"/>
        </w:rPr>
        <w:t>, які неодноразово приносять і розпивають спиртні напої або з’являються в гуртожитку в нетверезому стан</w:t>
      </w:r>
      <w:r>
        <w:rPr>
          <w:rFonts w:ascii="Times New Roman" w:hAnsi="Times New Roman" w:cs="Times New Roman"/>
          <w:sz w:val="28"/>
          <w:szCs w:val="28"/>
          <w:lang w:val="uk-UA" w:bidi="ar"/>
        </w:rPr>
        <w:t>і,</w:t>
      </w:r>
      <w:r>
        <w:rPr>
          <w:rFonts w:ascii="Times New Roman" w:hAnsi="Times New Roman" w:cs="Times New Roman"/>
          <w:sz w:val="28"/>
          <w:szCs w:val="28"/>
          <w:lang w:bidi="ar"/>
        </w:rPr>
        <w:t xml:space="preserve"> виселяються протягом 3-ох днів;</w:t>
      </w:r>
    </w:p>
    <w:p w14:paraId="3461846D" w14:textId="77777777" w:rsidR="008F4486" w:rsidRDefault="0006721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>-за зіпсоване і побите майно, за пошкоджені стіни в кімнатах, санвузлах, коридорах</w:t>
      </w:r>
      <w:r>
        <w:rPr>
          <w:rFonts w:ascii="Times New Roman" w:hAnsi="Times New Roman" w:cs="Times New Roman"/>
          <w:sz w:val="28"/>
          <w:szCs w:val="28"/>
          <w:lang w:val="uk-UA" w:bidi="ar"/>
        </w:rPr>
        <w:t xml:space="preserve"> студент</w:t>
      </w:r>
      <w:r>
        <w:rPr>
          <w:rFonts w:ascii="Times New Roman" w:hAnsi="Times New Roman" w:cs="Times New Roman"/>
          <w:sz w:val="28"/>
          <w:szCs w:val="28"/>
          <w:lang w:bidi="ar"/>
        </w:rPr>
        <w:t xml:space="preserve"> несе відповідальність.</w:t>
      </w:r>
    </w:p>
    <w:p w14:paraId="34D839E5" w14:textId="77777777" w:rsidR="008F4486" w:rsidRDefault="0006721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</w:p>
    <w:p w14:paraId="6B835397" w14:textId="77777777" w:rsidR="008F4486" w:rsidRDefault="000672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</w:p>
    <w:p w14:paraId="3576F8B4" w14:textId="77777777" w:rsidR="008F4486" w:rsidRDefault="000672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</w:p>
    <w:p w14:paraId="321E3939" w14:textId="77777777" w:rsidR="008F4486" w:rsidRDefault="000672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</w:p>
    <w:p w14:paraId="7BD387AF" w14:textId="77777777" w:rsidR="008F4486" w:rsidRDefault="000672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</w:p>
    <w:p w14:paraId="23D0EDD6" w14:textId="77777777" w:rsidR="008F4486" w:rsidRDefault="0006721E">
      <w:pPr>
        <w:ind w:left="280" w:hangingChars="100" w:hanging="2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>Заст</w:t>
      </w:r>
      <w:r>
        <w:rPr>
          <w:rFonts w:ascii="Times New Roman" w:hAnsi="Times New Roman" w:cs="Times New Roman"/>
          <w:sz w:val="28"/>
          <w:szCs w:val="28"/>
          <w:lang w:val="uk-UA" w:bidi="ar"/>
        </w:rPr>
        <w:t xml:space="preserve">упник </w:t>
      </w:r>
      <w:r>
        <w:rPr>
          <w:rFonts w:ascii="Times New Roman" w:hAnsi="Times New Roman" w:cs="Times New Roman"/>
          <w:sz w:val="28"/>
          <w:szCs w:val="28"/>
          <w:lang w:bidi="ar"/>
        </w:rPr>
        <w:t>дир</w:t>
      </w:r>
      <w:r>
        <w:rPr>
          <w:rFonts w:ascii="Times New Roman" w:hAnsi="Times New Roman" w:cs="Times New Roman"/>
          <w:sz w:val="28"/>
          <w:szCs w:val="28"/>
          <w:lang w:val="uk-UA" w:bidi="ar"/>
        </w:rPr>
        <w:t>ектора</w:t>
      </w:r>
      <w:r>
        <w:rPr>
          <w:rFonts w:ascii="Times New Roman" w:hAnsi="Times New Roman" w:cs="Times New Roman"/>
          <w:sz w:val="28"/>
          <w:szCs w:val="28"/>
          <w:lang w:bidi="ar"/>
        </w:rPr>
        <w:t xml:space="preserve"> з НВР</w:t>
      </w:r>
      <w:r>
        <w:rPr>
          <w:rFonts w:ascii="Times New Roman" w:hAnsi="Times New Roman" w:cs="Times New Roman"/>
          <w:sz w:val="28"/>
          <w:szCs w:val="28"/>
          <w:lang w:bidi="ar"/>
        </w:rPr>
        <w:tab/>
      </w:r>
      <w:r>
        <w:rPr>
          <w:rFonts w:ascii="Times New Roman" w:hAnsi="Times New Roman" w:cs="Times New Roman"/>
          <w:sz w:val="28"/>
          <w:szCs w:val="28"/>
          <w:lang w:bidi="ar"/>
        </w:rPr>
        <w:tab/>
      </w:r>
      <w:r>
        <w:rPr>
          <w:rFonts w:ascii="Times New Roman" w:hAnsi="Times New Roman" w:cs="Times New Roman"/>
          <w:sz w:val="28"/>
          <w:szCs w:val="28"/>
          <w:lang w:bidi="ar"/>
        </w:rPr>
        <w:tab/>
      </w:r>
      <w:r>
        <w:rPr>
          <w:rFonts w:ascii="Times New Roman" w:hAnsi="Times New Roman" w:cs="Times New Roman"/>
          <w:sz w:val="28"/>
          <w:szCs w:val="28"/>
          <w:lang w:bidi="ar"/>
        </w:rPr>
        <w:tab/>
      </w:r>
      <w:r>
        <w:rPr>
          <w:rFonts w:ascii="Times New Roman" w:hAnsi="Times New Roman" w:cs="Times New Roman"/>
          <w:sz w:val="28"/>
          <w:szCs w:val="28"/>
          <w:lang w:val="uk-UA" w:bidi="ar"/>
        </w:rPr>
        <w:t>Н. М. Куліковська</w:t>
      </w:r>
      <w:r>
        <w:rPr>
          <w:rFonts w:ascii="Times New Roman" w:hAnsi="Times New Roman" w:cs="Times New Roman"/>
          <w:sz w:val="28"/>
          <w:szCs w:val="28"/>
          <w:lang w:bidi="ar"/>
        </w:rPr>
        <w:tab/>
      </w:r>
      <w:r>
        <w:rPr>
          <w:rFonts w:ascii="Times New Roman" w:hAnsi="Times New Roman" w:cs="Times New Roman"/>
          <w:sz w:val="28"/>
          <w:szCs w:val="28"/>
          <w:lang w:bidi="ar"/>
        </w:rPr>
        <w:tab/>
      </w:r>
    </w:p>
    <w:p w14:paraId="2E0BC941" w14:textId="77777777" w:rsidR="008F4486" w:rsidRDefault="008F4486">
      <w:pPr>
        <w:rPr>
          <w:rFonts w:ascii="Times New Roman" w:hAnsi="Times New Roman" w:cs="Times New Roman"/>
          <w:sz w:val="28"/>
          <w:szCs w:val="28"/>
        </w:rPr>
      </w:pPr>
    </w:p>
    <w:p w14:paraId="714A101D" w14:textId="77777777" w:rsidR="008F4486" w:rsidRDefault="008F4486"/>
    <w:sectPr w:rsidR="008F448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hyphenationZone w:val="425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4486"/>
    <w:rsid w:val="0006721E"/>
    <w:rsid w:val="008F4486"/>
    <w:rsid w:val="00E036B4"/>
    <w:rsid w:val="114E53A0"/>
    <w:rsid w:val="38D25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429243"/>
  <w15:docId w15:val="{8A1355D2-20CF-4E66-B3FE-616C81A1F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1710</Words>
  <Characters>975</Characters>
  <Application>Microsoft Office Word</Application>
  <DocSecurity>0</DocSecurity>
  <Lines>8</Lines>
  <Paragraphs>5</Paragraphs>
  <ScaleCrop>false</ScaleCrop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2026-03-09T10:58:00Z</dcterms:created>
  <dcterms:modified xsi:type="dcterms:W3CDTF">2026-09-04T12:02:00Z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14AFC42B01024924BD9C0A70A7863783_12</vt:lpwstr>
  </property>
</Properties>
</file>